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7C" w:rsidRPr="00FF4A15" w:rsidRDefault="005D778F" w:rsidP="004029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4A15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gramEnd"/>
      <w:r w:rsidRPr="00FF4A15">
        <w:rPr>
          <w:rFonts w:ascii="Times New Roman" w:hAnsi="Times New Roman" w:cs="Times New Roman"/>
          <w:sz w:val="24"/>
          <w:szCs w:val="24"/>
          <w:lang w:val="ru-RU"/>
        </w:rPr>
        <w:t xml:space="preserve"> 1 </w:t>
      </w:r>
      <w:proofErr w:type="spellStart"/>
      <w:r w:rsidRPr="00FF4A15">
        <w:rPr>
          <w:rFonts w:ascii="Times New Roman" w:hAnsi="Times New Roman" w:cs="Times New Roman"/>
          <w:sz w:val="24"/>
          <w:szCs w:val="24"/>
          <w:lang w:val="ru-RU"/>
        </w:rPr>
        <w:t>травня</w:t>
      </w:r>
      <w:proofErr w:type="spellEnd"/>
      <w:r w:rsidRPr="00FF4A15">
        <w:rPr>
          <w:rFonts w:ascii="Times New Roman" w:hAnsi="Times New Roman" w:cs="Times New Roman"/>
          <w:sz w:val="24"/>
          <w:szCs w:val="24"/>
          <w:lang w:val="ru-RU"/>
        </w:rPr>
        <w:t xml:space="preserve"> 2018 року </w:t>
      </w:r>
      <w:proofErr w:type="spellStart"/>
      <w:r w:rsidRPr="00FF4A15">
        <w:rPr>
          <w:rFonts w:ascii="Times New Roman" w:hAnsi="Times New Roman" w:cs="Times New Roman"/>
          <w:sz w:val="24"/>
          <w:szCs w:val="24"/>
          <w:lang w:val="ru-RU"/>
        </w:rPr>
        <w:t>впроваджено</w:t>
      </w:r>
      <w:proofErr w:type="spellEnd"/>
      <w:r w:rsidRPr="00FF4A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F4A15">
        <w:rPr>
          <w:rFonts w:ascii="Times New Roman" w:hAnsi="Times New Roman" w:cs="Times New Roman"/>
          <w:sz w:val="24"/>
          <w:szCs w:val="24"/>
          <w:lang w:val="ru-RU"/>
        </w:rPr>
        <w:t>новий</w:t>
      </w:r>
      <w:proofErr w:type="spellEnd"/>
      <w:r w:rsidRPr="00FF4A15">
        <w:rPr>
          <w:rFonts w:ascii="Times New Roman" w:hAnsi="Times New Roman" w:cs="Times New Roman"/>
          <w:sz w:val="24"/>
          <w:szCs w:val="24"/>
          <w:lang w:val="ru-RU"/>
        </w:rPr>
        <w:t xml:space="preserve"> порядок </w:t>
      </w:r>
      <w:proofErr w:type="spellStart"/>
      <w:r w:rsidRPr="00FF4A15">
        <w:rPr>
          <w:rFonts w:ascii="Times New Roman" w:hAnsi="Times New Roman" w:cs="Times New Roman"/>
          <w:sz w:val="24"/>
          <w:szCs w:val="24"/>
          <w:lang w:val="ru-RU"/>
        </w:rPr>
        <w:t>призначення</w:t>
      </w:r>
      <w:proofErr w:type="spellEnd"/>
      <w:r w:rsidRPr="00FF4A15">
        <w:rPr>
          <w:rFonts w:ascii="Times New Roman" w:hAnsi="Times New Roman" w:cs="Times New Roman"/>
          <w:sz w:val="24"/>
          <w:szCs w:val="24"/>
        </w:rPr>
        <w:t xml:space="preserve"> субсидії.</w:t>
      </w:r>
    </w:p>
    <w:p w:rsidR="005D778F" w:rsidRPr="00FF4A15" w:rsidRDefault="005D778F" w:rsidP="004029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A15">
        <w:rPr>
          <w:rFonts w:ascii="Times New Roman" w:hAnsi="Times New Roman" w:cs="Times New Roman"/>
          <w:sz w:val="24"/>
          <w:szCs w:val="24"/>
        </w:rPr>
        <w:t>Управління соціального захисту Попаснянської РВЦА розпочало прийом документів для призначення субсидії населенню з урахуванням змін відповідно до Постанови КМУ №329 “Про внесення змін до деяких постанов Кабінету Міністрів України та визнання такою, що втратила чинність, постанови  Кабінету Міністрів України від 28 грудня 2016р. №1022” згідно якої потрібно буде звернутися до управління за переоформленням субсидії наступним категоріям громадян:</w:t>
      </w:r>
    </w:p>
    <w:p w:rsidR="005D778F" w:rsidRPr="00FF4A15" w:rsidRDefault="005D778F" w:rsidP="004029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A15">
        <w:rPr>
          <w:rFonts w:ascii="Times New Roman" w:hAnsi="Times New Roman" w:cs="Times New Roman"/>
          <w:sz w:val="24"/>
          <w:szCs w:val="24"/>
        </w:rPr>
        <w:t>- орендарям житла;</w:t>
      </w:r>
    </w:p>
    <w:p w:rsidR="005D778F" w:rsidRPr="00FF4A15" w:rsidRDefault="005D778F" w:rsidP="004029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A15">
        <w:rPr>
          <w:rFonts w:ascii="Times New Roman" w:hAnsi="Times New Roman" w:cs="Times New Roman"/>
          <w:sz w:val="24"/>
          <w:szCs w:val="24"/>
        </w:rPr>
        <w:t>- внутрішньо переміщеним особам;</w:t>
      </w:r>
    </w:p>
    <w:p w:rsidR="005D778F" w:rsidRPr="00FF4A15" w:rsidRDefault="005D778F" w:rsidP="004029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A15">
        <w:rPr>
          <w:rFonts w:ascii="Times New Roman" w:hAnsi="Times New Roman" w:cs="Times New Roman"/>
          <w:sz w:val="24"/>
          <w:szCs w:val="24"/>
        </w:rPr>
        <w:t>- тим сім’ям, яким було призначено не на всіх зареєстрованих,  а фактично проживаючих в помешканні осіб;</w:t>
      </w:r>
    </w:p>
    <w:p w:rsidR="005D778F" w:rsidRPr="00FF4A15" w:rsidRDefault="005D778F" w:rsidP="004029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A15">
        <w:rPr>
          <w:rFonts w:ascii="Times New Roman" w:hAnsi="Times New Roman" w:cs="Times New Roman"/>
          <w:sz w:val="24"/>
          <w:szCs w:val="24"/>
        </w:rPr>
        <w:t>- тим сім’ям, де є непрацюючі люди працездатного віку, в яких або відсутні доходи, або вони менші мінімальної заробітної плати;</w:t>
      </w:r>
    </w:p>
    <w:p w:rsidR="005D778F" w:rsidRPr="00FF4A15" w:rsidRDefault="005D778F" w:rsidP="004029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A15">
        <w:rPr>
          <w:rFonts w:ascii="Times New Roman" w:hAnsi="Times New Roman" w:cs="Times New Roman"/>
          <w:sz w:val="24"/>
          <w:szCs w:val="24"/>
        </w:rPr>
        <w:t>-</w:t>
      </w:r>
      <w:r w:rsidR="00F55A14" w:rsidRPr="00FF4A15">
        <w:rPr>
          <w:rFonts w:ascii="Times New Roman" w:hAnsi="Times New Roman" w:cs="Times New Roman"/>
          <w:sz w:val="24"/>
          <w:szCs w:val="24"/>
        </w:rPr>
        <w:t xml:space="preserve"> </w:t>
      </w:r>
      <w:r w:rsidR="00A25B5E" w:rsidRPr="00FF4A15">
        <w:rPr>
          <w:rFonts w:ascii="Times New Roman" w:hAnsi="Times New Roman" w:cs="Times New Roman"/>
          <w:sz w:val="24"/>
          <w:szCs w:val="24"/>
        </w:rPr>
        <w:t>тим сім’ям, які станом на травень 2018 року  матимуть понад двомісячну заборгованість за житлово-комунальні послуги і не погасять її .</w:t>
      </w:r>
    </w:p>
    <w:p w:rsidR="00A25B5E" w:rsidRPr="00FF4A15" w:rsidRDefault="00A25B5E" w:rsidP="004029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A15">
        <w:rPr>
          <w:rFonts w:ascii="Times New Roman" w:hAnsi="Times New Roman" w:cs="Times New Roman"/>
          <w:sz w:val="24"/>
          <w:szCs w:val="24"/>
        </w:rPr>
        <w:t xml:space="preserve">Мешканці </w:t>
      </w:r>
      <w:proofErr w:type="spellStart"/>
      <w:r w:rsidRPr="00FF4A15">
        <w:rPr>
          <w:rFonts w:ascii="Times New Roman" w:hAnsi="Times New Roman" w:cs="Times New Roman"/>
          <w:sz w:val="24"/>
          <w:szCs w:val="24"/>
        </w:rPr>
        <w:t>м.Попасна</w:t>
      </w:r>
      <w:proofErr w:type="spellEnd"/>
      <w:r w:rsidRPr="00FF4A15">
        <w:rPr>
          <w:rFonts w:ascii="Times New Roman" w:hAnsi="Times New Roman" w:cs="Times New Roman"/>
          <w:sz w:val="24"/>
          <w:szCs w:val="24"/>
        </w:rPr>
        <w:t xml:space="preserve"> можуть звернутись до управління за тел.</w:t>
      </w:r>
      <w:r w:rsidR="00402930">
        <w:rPr>
          <w:rFonts w:ascii="Times New Roman" w:hAnsi="Times New Roman" w:cs="Times New Roman"/>
          <w:sz w:val="24"/>
          <w:szCs w:val="24"/>
        </w:rPr>
        <w:t xml:space="preserve"> 0995182955, 0731103942</w:t>
      </w:r>
      <w:r w:rsidRPr="00FF4A15">
        <w:rPr>
          <w:rFonts w:ascii="Times New Roman" w:hAnsi="Times New Roman" w:cs="Times New Roman"/>
          <w:sz w:val="24"/>
          <w:szCs w:val="24"/>
        </w:rPr>
        <w:t xml:space="preserve">  та записатися на прийом для подачі документів.</w:t>
      </w:r>
    </w:p>
    <w:p w:rsidR="00A25B5E" w:rsidRDefault="00A25B5E" w:rsidP="004029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A15">
        <w:rPr>
          <w:rFonts w:ascii="Times New Roman" w:hAnsi="Times New Roman" w:cs="Times New Roman"/>
          <w:sz w:val="24"/>
          <w:szCs w:val="24"/>
        </w:rPr>
        <w:t>Мешканці</w:t>
      </w:r>
      <w:r w:rsidR="00F55A14" w:rsidRPr="00FF4A15">
        <w:rPr>
          <w:rFonts w:ascii="Times New Roman" w:hAnsi="Times New Roman" w:cs="Times New Roman"/>
          <w:sz w:val="24"/>
          <w:szCs w:val="24"/>
        </w:rPr>
        <w:t xml:space="preserve"> території району для зручності можуть звернутися до органів місцевого самоврядування та військово-цивільних адміністрацій для переоформлення субсидії.</w:t>
      </w:r>
    </w:p>
    <w:p w:rsidR="008C777C" w:rsidRDefault="008C777C" w:rsidP="004029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77C" w:rsidRDefault="008C777C" w:rsidP="00FF4A1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C777C" w:rsidRDefault="008C777C" w:rsidP="00FF4A1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C777C" w:rsidRDefault="008C777C" w:rsidP="00FF4A1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C777C" w:rsidRDefault="008C777C" w:rsidP="00FF4A1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C777C" w:rsidRDefault="008C777C" w:rsidP="00FF4A1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C777C" w:rsidRDefault="008C777C" w:rsidP="00FF4A1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C777C" w:rsidRDefault="008C777C" w:rsidP="00FF4A1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C777C" w:rsidRDefault="008C777C" w:rsidP="00FF4A1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C777C" w:rsidRDefault="008C777C" w:rsidP="00FF4A1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C777C" w:rsidRDefault="008C777C" w:rsidP="00FF4A1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C777C" w:rsidRDefault="008C777C" w:rsidP="00FF4A1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C777C" w:rsidRDefault="008C777C" w:rsidP="00FF4A1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C777C" w:rsidRDefault="008C777C" w:rsidP="00FF4A1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C777C" w:rsidRDefault="008C777C" w:rsidP="00FF4A1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C777C" w:rsidRDefault="008C777C" w:rsidP="00FF4A1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C777C" w:rsidRDefault="008C777C" w:rsidP="00FF4A1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C777C" w:rsidRDefault="008C777C" w:rsidP="00FF4A1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C777C" w:rsidRDefault="008C777C" w:rsidP="00FF4A1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C777C" w:rsidRDefault="008C777C" w:rsidP="00FF4A1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C777C" w:rsidRDefault="008C777C" w:rsidP="00FF4A1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C777C" w:rsidRDefault="008C777C" w:rsidP="00FF4A1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C777C" w:rsidRDefault="008C777C" w:rsidP="00FF4A1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C777C" w:rsidRDefault="008C777C" w:rsidP="00FF4A1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C777C" w:rsidRDefault="008C777C" w:rsidP="00FF4A1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C777C" w:rsidRDefault="008C777C" w:rsidP="00FF4A1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C777C" w:rsidRDefault="008C777C" w:rsidP="00FF4A1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C777C" w:rsidRDefault="008C777C" w:rsidP="00AA12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рамках проведення тренінгу Міжнародної благодійної організації СОС Дитячі Містечка України </w:t>
      </w:r>
      <w:r w:rsidRPr="008C777C">
        <w:rPr>
          <w:rFonts w:ascii="Times New Roman" w:hAnsi="Times New Roman" w:cs="Times New Roman"/>
          <w:sz w:val="24"/>
          <w:szCs w:val="24"/>
        </w:rPr>
        <w:t>“”</w:t>
      </w:r>
      <w:r>
        <w:rPr>
          <w:rFonts w:ascii="Times New Roman" w:hAnsi="Times New Roman" w:cs="Times New Roman"/>
          <w:sz w:val="24"/>
          <w:szCs w:val="24"/>
        </w:rPr>
        <w:t xml:space="preserve"> відбулася робоча зустріч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представителів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міжнародної організації, заступника начальника управління – начальника відділу прийому громадян Мельник Л.В., а також завідувача сектору опіки та  піклування ССД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Кір</w:t>
      </w:r>
      <w:r w:rsidRPr="008C777C">
        <w:rPr>
          <w:rFonts w:ascii="Times New Roman" w:hAnsi="Times New Roman" w:cs="Times New Roman"/>
          <w:sz w:val="24"/>
          <w:szCs w:val="24"/>
        </w:rPr>
        <w:t>`якової</w:t>
      </w:r>
      <w:proofErr w:type="spellEnd"/>
      <w:r w:rsidRPr="008C777C">
        <w:rPr>
          <w:rFonts w:ascii="Times New Roman" w:hAnsi="Times New Roman" w:cs="Times New Roman"/>
          <w:sz w:val="24"/>
          <w:szCs w:val="24"/>
        </w:rPr>
        <w:t xml:space="preserve"> О.В.</w:t>
      </w:r>
      <w:r>
        <w:rPr>
          <w:rFonts w:ascii="Times New Roman" w:hAnsi="Times New Roman" w:cs="Times New Roman"/>
          <w:sz w:val="24"/>
          <w:szCs w:val="24"/>
        </w:rPr>
        <w:t>, прийомними батьками, батьками-вихователями, опікунами та піклувальниками.</w:t>
      </w:r>
    </w:p>
    <w:p w:rsidR="00547658" w:rsidRPr="008C777C" w:rsidRDefault="00547658" w:rsidP="00AA12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ході зустрічі були обговорені питання оздоровлення даної категорії дітей, порядок призначення субсидії та державних соціальних допомог.</w:t>
      </w:r>
      <w:r w:rsidR="00FA7B9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547658" w:rsidRPr="008C7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F56"/>
    <w:rsid w:val="00355E11"/>
    <w:rsid w:val="00402930"/>
    <w:rsid w:val="00431F56"/>
    <w:rsid w:val="00547658"/>
    <w:rsid w:val="005D778F"/>
    <w:rsid w:val="0086215E"/>
    <w:rsid w:val="008C777C"/>
    <w:rsid w:val="00A25B5E"/>
    <w:rsid w:val="00AA1295"/>
    <w:rsid w:val="00C73B7C"/>
    <w:rsid w:val="00F55A14"/>
    <w:rsid w:val="00FA7B93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F37FC-C5EF-4C95-81C8-24A3238C9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2018-05-15T12:57:00Z</dcterms:created>
  <dcterms:modified xsi:type="dcterms:W3CDTF">2018-05-15T12:57:00Z</dcterms:modified>
</cp:coreProperties>
</file>