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63" w:rsidRPr="00580C63" w:rsidRDefault="00580C63" w:rsidP="00580C63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bookmarkStart w:id="0" w:name="_GoBack"/>
      <w:bookmarkEnd w:id="0"/>
    </w:p>
    <w:p w:rsidR="00580C63" w:rsidRPr="00580C63" w:rsidRDefault="00580C63" w:rsidP="00580C63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Типової інформаційної картки адміністративної послуги державна реєстрація земельної ділянки з </w:t>
      </w:r>
      <w:proofErr w:type="spellStart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видачею</w:t>
      </w:r>
      <w:proofErr w:type="spellEnd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580C63" w:rsidRPr="00580C63" w:rsidTr="00555730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2802E7" w:rsidRDefault="00580C63" w:rsidP="00580C63">
            <w:pPr>
              <w:tabs>
                <w:tab w:val="left" w:pos="3116"/>
                <w:tab w:val="left" w:pos="5387"/>
              </w:tabs>
              <w:spacing w:after="0" w:line="240" w:lineRule="auto"/>
              <w:ind w:left="433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районі  Головного  управління   </w:t>
            </w:r>
          </w:p>
          <w:p w:rsidR="00580C63" w:rsidRPr="002802E7" w:rsidRDefault="00580C63" w:rsidP="00580C63">
            <w:pPr>
              <w:tabs>
                <w:tab w:val="left" w:pos="3116"/>
                <w:tab w:val="left" w:pos="5387"/>
              </w:tabs>
              <w:spacing w:after="0" w:line="240" w:lineRule="auto"/>
              <w:ind w:left="433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Луганській обл.</w:t>
            </w:r>
          </w:p>
          <w:p w:rsidR="00580C63" w:rsidRDefault="00580C63" w:rsidP="00580C63">
            <w:pPr>
              <w:tabs>
                <w:tab w:val="left" w:pos="3116"/>
                <w:tab w:val="left" w:pos="5387"/>
              </w:tabs>
              <w:spacing w:after="0" w:line="240" w:lineRule="auto"/>
              <w:ind w:left="433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580C63" w:rsidRPr="00580C63" w:rsidRDefault="00580C63" w:rsidP="00580C63">
            <w:pPr>
              <w:spacing w:after="0" w:line="240" w:lineRule="auto"/>
              <w:ind w:left="433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(прізвище, ім'я та по батькові фізичної особи /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найменування юридичної особи)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(податковий номер / серія та номер паспорта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фізичної особи,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яка через свої релігійні переконання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відмовилася від прийняття номера)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(реквізити документа, що посвідчує особу,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яка звернулася із заявою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(назва документа, номер та серія, дата видачі), та 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документа, що посвідчує повноваження діяти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від імені особи)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(місце проживання фізичної особи /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 xml:space="preserve">місцезнаходження юридичної особи)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___ </w:t>
            </w:r>
            <w:r w:rsidRPr="00580C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  <w:t>(контактний телефон)</w:t>
            </w:r>
          </w:p>
        </w:tc>
      </w:tr>
    </w:tbl>
    <w:p w:rsidR="00580C63" w:rsidRDefault="00580C63" w:rsidP="00580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1" w:name="n369"/>
      <w:bookmarkEnd w:id="1"/>
    </w:p>
    <w:p w:rsidR="00580C63" w:rsidRDefault="00580C63" w:rsidP="00580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80C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ЗАЯВА </w:t>
      </w:r>
      <w:r w:rsidRPr="00580C6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/>
        <w:t>про державну реєстрацію земельної ділянки</w:t>
      </w:r>
    </w:p>
    <w:p w:rsidR="00580C63" w:rsidRPr="00580C63" w:rsidRDefault="00580C63" w:rsidP="00580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80C63" w:rsidRPr="00580C63" w:rsidRDefault="00580C63" w:rsidP="0058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" w:name="n370"/>
      <w:bookmarkEnd w:id="2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Земельного кодексу України та Закону України "Про Державний земельний кадастр" прошу зареєструвати земельну ділянку площею _________ гектарів, яка розташована за </w:t>
      </w:r>
      <w:proofErr w:type="spellStart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адресою</w:t>
      </w:r>
      <w:proofErr w:type="spellEnd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80C63" w:rsidRPr="00580C63" w:rsidRDefault="00580C63" w:rsidP="00580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3" w:name="n371"/>
      <w:bookmarkEnd w:id="3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</w:t>
      </w:r>
    </w:p>
    <w:p w:rsidR="00580C63" w:rsidRPr="00580C63" w:rsidRDefault="00580C63" w:rsidP="00580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372"/>
      <w:bookmarkEnd w:id="4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Додаткові відомості _________________________________________________________</w:t>
      </w:r>
    </w:p>
    <w:p w:rsidR="00580C63" w:rsidRPr="00580C63" w:rsidRDefault="00580C63" w:rsidP="00580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373"/>
      <w:bookmarkEnd w:id="5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додаються:</w:t>
      </w:r>
    </w:p>
    <w:p w:rsidR="00580C63" w:rsidRPr="00580C63" w:rsidRDefault="00580C63" w:rsidP="00580C63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n374"/>
      <w:bookmarkEnd w:id="6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особу;</w:t>
      </w:r>
    </w:p>
    <w:p w:rsidR="00580C63" w:rsidRPr="00580C63" w:rsidRDefault="00580C63" w:rsidP="00580C63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7" w:name="n375"/>
      <w:bookmarkEnd w:id="7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повноваження діяти від імені особи;</w:t>
      </w:r>
    </w:p>
    <w:p w:rsidR="00580C63" w:rsidRPr="00580C63" w:rsidRDefault="00580C63" w:rsidP="00580C63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8" w:name="n376"/>
      <w:bookmarkEnd w:id="8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 про присвоєння податкового номера;</w:t>
      </w:r>
    </w:p>
    <w:p w:rsidR="00580C63" w:rsidRPr="00580C63" w:rsidRDefault="00580C63" w:rsidP="00580C63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9" w:name="n377"/>
      <w:bookmarkEnd w:id="9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землеустрою;</w:t>
      </w:r>
    </w:p>
    <w:p w:rsidR="00580C63" w:rsidRDefault="00580C63" w:rsidP="00580C63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0" w:name="n378"/>
      <w:bookmarkEnd w:id="10"/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електронний документ;</w:t>
      </w:r>
    </w:p>
    <w:p w:rsidR="00580C63" w:rsidRDefault="00580C63" w:rsidP="00580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80C63" w:rsidRPr="00580C63" w:rsidRDefault="00580C63" w:rsidP="00580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580C63" w:rsidRPr="00580C63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1" w:name="n381"/>
            <w:bookmarkEnd w:id="11"/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Службова інформація</w:t>
            </w:r>
          </w:p>
        </w:tc>
      </w:tr>
      <w:tr w:rsidR="00580C63" w:rsidRPr="00580C63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Реєстраційний номер заяви</w:t>
            </w:r>
          </w:p>
        </w:tc>
      </w:tr>
      <w:tr w:rsidR="00580C63" w:rsidRPr="00580C63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80C63" w:rsidRPr="00580C63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</w:p>
        </w:tc>
      </w:tr>
      <w:tr w:rsidR="00580C63" w:rsidRPr="00580C63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80C63" w:rsidRPr="00580C63" w:rsidTr="00555730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580C63" w:rsidRPr="00580C63" w:rsidTr="00555730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80C63" w:rsidRPr="00580C63" w:rsidTr="005557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Державного кадастрового реєстратора</w:t>
            </w:r>
          </w:p>
        </w:tc>
      </w:tr>
      <w:tr w:rsidR="00580C63" w:rsidRPr="00580C63" w:rsidTr="0055573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0C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C63" w:rsidRPr="00580C63" w:rsidRDefault="00580C63" w:rsidP="0058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80C63" w:rsidRPr="00580C63" w:rsidRDefault="00580C63" w:rsidP="00580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2" w:name="n382"/>
      <w:bookmarkEnd w:id="12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580C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М.П.</w:t>
      </w:r>
    </w:p>
    <w:p w:rsidR="007C4592" w:rsidRDefault="007C4592"/>
    <w:sectPr w:rsidR="007C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CB"/>
    <w:rsid w:val="00580C63"/>
    <w:rsid w:val="007063CB"/>
    <w:rsid w:val="007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6634A"/>
  <w15:chartTrackingRefBased/>
  <w15:docId w15:val="{5153BF55-5362-40F2-9FB6-52C78E73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2020-05-07T07:24:00Z</dcterms:created>
  <dcterms:modified xsi:type="dcterms:W3CDTF">2020-05-07T07:30:00Z</dcterms:modified>
</cp:coreProperties>
</file>